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4D0B" w:rsidP="009A793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9A7936">
              <w:rPr>
                <w:rFonts w:ascii="仿宋_GB2312" w:eastAsia="仿宋_GB2312" w:hAnsi="华文中宋" w:hint="eastAsia"/>
                <w:sz w:val="32"/>
                <w:szCs w:val="32"/>
              </w:rPr>
              <w:t>行佳亿捷档案数字化技术有限公司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85066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9A793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9A7936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文档扫描、档案寄存、档案整理；档案密集架、档案柜、软件、档案用品、办公用品的销售。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9A7936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付君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A793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13530029160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9A793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9A7936">
              <w:rPr>
                <w:rFonts w:ascii="仿宋_GB2312" w:eastAsia="仿宋_GB2312" w:hAnsi="华文中宋" w:hint="eastAsia"/>
                <w:sz w:val="32"/>
                <w:szCs w:val="32"/>
              </w:rPr>
              <w:t>罗湖区布心路与布吉路交界西北丰湖大厦丰华阁12I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C0535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付君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C0535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13530029160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C0535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C05352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C0535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C0535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C05352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C0535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C05352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C05352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F5" w:rsidRDefault="009D10F5" w:rsidP="00B40580">
      <w:r>
        <w:separator/>
      </w:r>
    </w:p>
  </w:endnote>
  <w:endnote w:type="continuationSeparator" w:id="1">
    <w:p w:rsidR="009D10F5" w:rsidRDefault="009D10F5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F5" w:rsidRDefault="009D10F5" w:rsidP="00B40580">
      <w:r>
        <w:separator/>
      </w:r>
    </w:p>
  </w:footnote>
  <w:footnote w:type="continuationSeparator" w:id="1">
    <w:p w:rsidR="009D10F5" w:rsidRDefault="009D10F5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F275B"/>
    <w:rsid w:val="00136851"/>
    <w:rsid w:val="00232E82"/>
    <w:rsid w:val="00242C75"/>
    <w:rsid w:val="002B5582"/>
    <w:rsid w:val="0036307F"/>
    <w:rsid w:val="00401489"/>
    <w:rsid w:val="004426A5"/>
    <w:rsid w:val="00604BD0"/>
    <w:rsid w:val="00676E56"/>
    <w:rsid w:val="0085066D"/>
    <w:rsid w:val="008E549B"/>
    <w:rsid w:val="00957412"/>
    <w:rsid w:val="009A7936"/>
    <w:rsid w:val="009D10F5"/>
    <w:rsid w:val="00A44CC1"/>
    <w:rsid w:val="00AD5433"/>
    <w:rsid w:val="00B04D0B"/>
    <w:rsid w:val="00B34E3A"/>
    <w:rsid w:val="00B40580"/>
    <w:rsid w:val="00C0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jdzdc</cp:lastModifiedBy>
  <cp:revision>3</cp:revision>
  <dcterms:created xsi:type="dcterms:W3CDTF">2016-12-30T09:04:00Z</dcterms:created>
  <dcterms:modified xsi:type="dcterms:W3CDTF">2018-05-02T02:01:00Z</dcterms:modified>
</cp:coreProperties>
</file>